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BD9E8"/>
  <w:body>
    <w:p w14:paraId="7F64B941" w14:textId="2935B90E" w:rsidR="003B54CD" w:rsidRDefault="00172986" w:rsidP="00FB0FD0">
      <w:r w:rsidRPr="003B54C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04433" wp14:editId="2ED34EA8">
                <wp:simplePos x="0" y="0"/>
                <wp:positionH relativeFrom="margin">
                  <wp:posOffset>4810125</wp:posOffset>
                </wp:positionH>
                <wp:positionV relativeFrom="margin">
                  <wp:align>top</wp:align>
                </wp:positionV>
                <wp:extent cx="1828800" cy="1157288"/>
                <wp:effectExtent l="0" t="0" r="0" b="5080"/>
                <wp:wrapNone/>
                <wp:docPr id="5" name="Plassholder for bild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CACEB4-62C9-B616-D7B8-6A2C814587A7}"/>
                    </a:ext>
                  </a:extLst>
                </wp:docPr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spect="1"/>
                      </wps:cNvSpPr>
                      <wps:spPr>
                        <a:xfrm>
                          <a:off x="0" y="0"/>
                          <a:ext cx="1828800" cy="1157288"/>
                        </a:xfrm>
                        <a:custGeom>
                          <a:avLst/>
                          <a:gdLst>
                            <a:gd name="connsiteX0" fmla="*/ 4325552 w 7460876"/>
                            <a:gd name="connsiteY0" fmla="*/ 0 h 6178832"/>
                            <a:gd name="connsiteX1" fmla="*/ 7314867 w 7460876"/>
                            <a:gd name="connsiteY1" fmla="*/ 0 h 6178832"/>
                            <a:gd name="connsiteX2" fmla="*/ 7388731 w 7460876"/>
                            <a:gd name="connsiteY2" fmla="*/ 395697 h 6178832"/>
                            <a:gd name="connsiteX3" fmla="*/ 7458956 w 7460876"/>
                            <a:gd name="connsiteY3" fmla="*/ 1756445 h 6178832"/>
                            <a:gd name="connsiteX4" fmla="*/ 7460822 w 7460876"/>
                            <a:gd name="connsiteY4" fmla="*/ 2284693 h 6178832"/>
                            <a:gd name="connsiteX5" fmla="*/ 7455319 w 7460876"/>
                            <a:gd name="connsiteY5" fmla="*/ 2658485 h 6178832"/>
                            <a:gd name="connsiteX6" fmla="*/ 7455412 w 7460876"/>
                            <a:gd name="connsiteY6" fmla="*/ 2658485 h 6178832"/>
                            <a:gd name="connsiteX7" fmla="*/ 7202673 w 7460876"/>
                            <a:gd name="connsiteY7" fmla="*/ 3751148 h 6178832"/>
                            <a:gd name="connsiteX8" fmla="*/ 7013166 w 7460876"/>
                            <a:gd name="connsiteY8" fmla="*/ 4002920 h 6178832"/>
                            <a:gd name="connsiteX9" fmla="*/ 5831261 w 7460876"/>
                            <a:gd name="connsiteY9" fmla="*/ 4466851 h 6178832"/>
                            <a:gd name="connsiteX10" fmla="*/ 3367289 w 7460876"/>
                            <a:gd name="connsiteY10" fmla="*/ 4466851 h 6178832"/>
                            <a:gd name="connsiteX11" fmla="*/ 1410194 w 7460876"/>
                            <a:gd name="connsiteY11" fmla="*/ 4677609 h 6178832"/>
                            <a:gd name="connsiteX12" fmla="*/ 1029220 w 7460876"/>
                            <a:gd name="connsiteY12" fmla="*/ 4995564 h 6178832"/>
                            <a:gd name="connsiteX13" fmla="*/ 855287 w 7460876"/>
                            <a:gd name="connsiteY13" fmla="*/ 6178832 h 6178832"/>
                            <a:gd name="connsiteX14" fmla="*/ 485318 w 7460876"/>
                            <a:gd name="connsiteY14" fmla="*/ 5816506 h 6178832"/>
                            <a:gd name="connsiteX15" fmla="*/ 10990 w 7460876"/>
                            <a:gd name="connsiteY15" fmla="*/ 4277997 h 6178832"/>
                            <a:gd name="connsiteX16" fmla="*/ 80656 w 7460876"/>
                            <a:gd name="connsiteY16" fmla="*/ 2859642 h 6178832"/>
                            <a:gd name="connsiteX17" fmla="*/ 462096 w 7460876"/>
                            <a:gd name="connsiteY17" fmla="*/ 1600684 h 6178832"/>
                            <a:gd name="connsiteX18" fmla="*/ 668671 w 7460876"/>
                            <a:gd name="connsiteY18" fmla="*/ 1282075 h 6178832"/>
                            <a:gd name="connsiteX19" fmla="*/ 4325552 w 7460876"/>
                            <a:gd name="connsiteY19" fmla="*/ 0 h 61788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460876" h="6178832">
                              <a:moveTo>
                                <a:pt x="4325552" y="0"/>
                              </a:moveTo>
                              <a:lnTo>
                                <a:pt x="7314867" y="0"/>
                              </a:lnTo>
                              <a:cubicBezTo>
                                <a:pt x="7340701" y="48099"/>
                                <a:pt x="7362897" y="181209"/>
                                <a:pt x="7388731" y="395697"/>
                              </a:cubicBezTo>
                              <a:cubicBezTo>
                                <a:pt x="7438439" y="808731"/>
                                <a:pt x="7456439" y="1120628"/>
                                <a:pt x="7458956" y="1756445"/>
                              </a:cubicBezTo>
                              <a:cubicBezTo>
                                <a:pt x="7459609" y="1932528"/>
                                <a:pt x="7460355" y="2108611"/>
                                <a:pt x="7460822" y="2284693"/>
                              </a:cubicBezTo>
                              <a:cubicBezTo>
                                <a:pt x="7461102" y="2405873"/>
                                <a:pt x="7460449" y="2531526"/>
                                <a:pt x="7455319" y="2658485"/>
                              </a:cubicBezTo>
                              <a:lnTo>
                                <a:pt x="7455412" y="2658485"/>
                              </a:lnTo>
                              <a:cubicBezTo>
                                <a:pt x="7440211" y="3037029"/>
                                <a:pt x="7385933" y="3427972"/>
                                <a:pt x="7202673" y="3751148"/>
                              </a:cubicBezTo>
                              <a:cubicBezTo>
                                <a:pt x="7150633" y="3842871"/>
                                <a:pt x="7087122" y="3927696"/>
                                <a:pt x="7013166" y="4002920"/>
                              </a:cubicBezTo>
                              <a:cubicBezTo>
                                <a:pt x="6742428" y="4278743"/>
                                <a:pt x="6348211" y="4433386"/>
                                <a:pt x="5831261" y="4466851"/>
                              </a:cubicBezTo>
                              <a:lnTo>
                                <a:pt x="3367289" y="4466851"/>
                              </a:lnTo>
                              <a:cubicBezTo>
                                <a:pt x="2375918" y="4466851"/>
                                <a:pt x="1724672" y="4537041"/>
                                <a:pt x="1410194" y="4677609"/>
                              </a:cubicBezTo>
                              <a:cubicBezTo>
                                <a:pt x="1180957" y="4781077"/>
                                <a:pt x="1062421" y="4951101"/>
                                <a:pt x="1029220" y="4995564"/>
                              </a:cubicBezTo>
                              <a:cubicBezTo>
                                <a:pt x="748129" y="5350526"/>
                                <a:pt x="618589" y="5949617"/>
                                <a:pt x="855287" y="6178832"/>
                              </a:cubicBezTo>
                              <a:cubicBezTo>
                                <a:pt x="718566" y="6071542"/>
                                <a:pt x="596393" y="5949617"/>
                                <a:pt x="485318" y="5816506"/>
                              </a:cubicBezTo>
                              <a:cubicBezTo>
                                <a:pt x="133256" y="5394523"/>
                                <a:pt x="42046" y="4809881"/>
                                <a:pt x="10990" y="4277997"/>
                              </a:cubicBezTo>
                              <a:cubicBezTo>
                                <a:pt x="-16709" y="3804560"/>
                                <a:pt x="8471" y="3328139"/>
                                <a:pt x="80656" y="2859642"/>
                              </a:cubicBezTo>
                              <a:cubicBezTo>
                                <a:pt x="147338" y="2427032"/>
                                <a:pt x="255801" y="1989482"/>
                                <a:pt x="462096" y="1600684"/>
                              </a:cubicBezTo>
                              <a:cubicBezTo>
                                <a:pt x="521504" y="1488733"/>
                                <a:pt x="589585" y="1381163"/>
                                <a:pt x="668671" y="1282075"/>
                              </a:cubicBezTo>
                              <a:cubicBezTo>
                                <a:pt x="1351439" y="427390"/>
                                <a:pt x="2570275" y="0"/>
                                <a:pt x="43255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C3C72"/>
                        </a:solidFill>
                      </wps:spPr>
                      <wps:txbx>
                        <w:txbxContent>
                          <w:p w14:paraId="1B134268" w14:textId="40AD452C" w:rsidR="003B54CD" w:rsidRPr="002A4BDF" w:rsidRDefault="00404581" w:rsidP="00172986">
                            <w:pPr>
                              <w:spacing w:before="200" w:line="264" w:lineRule="auto"/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2A4BDF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  <w:t>Data</w:t>
                            </w:r>
                            <w:r w:rsidR="006A3781" w:rsidRPr="002A4BDF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  <w:t>hjelp</w:t>
                            </w:r>
                          </w:p>
                          <w:p w14:paraId="0454BAF0" w14:textId="77777777" w:rsidR="006A3781" w:rsidRPr="003B54CD" w:rsidRDefault="006A3781" w:rsidP="00172986">
                            <w:pPr>
                              <w:spacing w:before="200" w:line="264" w:lineRule="auto"/>
                              <w:jc w:val="center"/>
                              <w:rPr>
                                <w:rFonts w:hAnsi="Aptos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04433" id="Plassholder for bilde 12" o:spid="_x0000_s1026" style="position:absolute;margin-left:378.75pt;margin-top:0;width:2in;height:91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margin;mso-height-relative:margin;v-text-anchor:middle" coordsize="7460876,617883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" adj="-11796480,,5400" path="m4325552,l7314867,v25834,48099,48030,181209,73864,395697c7438439,808731,7456439,1120628,7458956,1756445v653,176083,1399,352166,1866,528248c7461102,2405873,7460449,2531526,7455319,2658485r93,c7440211,3037029,7385933,3427972,7202673,3751148v-52040,91723,-115551,176548,-189507,251772c6742428,4278743,6348211,4433386,5831261,4466851r-2463972,c2375918,4466851,1724672,4537041,1410194,4677609v-229237,103468,-347773,273492,-380974,317955c748129,5350526,618589,5949617,855287,6178832,718566,6071542,596393,5949617,485318,5816506,133256,5394523,42046,4809881,10990,4277997,-16709,3804560,8471,3328139,80656,2859642,147338,2427032,255801,1989482,462096,1600684v59408,-111951,127489,-219521,206575,-318609c1351439,427390,2570275,,4325552,xe" fillcolor="#2c3c72" stroked="f">
                <v:stroke joinstyle="miter"/>
                <v:formulas/>
                <v:path arrowok="t" o:connecttype="custom" o:connectlocs="1060274,0;1793010,0;1811116,74114;1828329,328980;1828787,427920;1827438,497931;1827461,497931;1765510,702586;1719058,749742;1429351,836636;825385,836636;345665,876111;252281,935663;209647,1157288;118961,1089425;2694,801264;19770,535608;113268,299806;163904,240131;1060274,0" o:connectangles="0,0,0,0,0,0,0,0,0,0,0,0,0,0,0,0,0,0,0,0" textboxrect="0,0,7460876,6178832"/>
                <o:lock v:ext="edit" aspectratio="t" grouping="t"/>
                <v:textbox>
                  <w:txbxContent>
                    <w:p w14:paraId="1B134268" w14:textId="40AD452C" w:rsidR="003B54CD" w:rsidRPr="002A4BDF" w:rsidRDefault="00404581" w:rsidP="00172986">
                      <w:pPr>
                        <w:spacing w:before="200" w:line="264" w:lineRule="auto"/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 w:rsidRPr="002A4BDF">
                        <w:rPr>
                          <w:rFonts w:asciiTheme="majorHAnsi" w:hAnsiTheme="majorHAnsi" w:cstheme="majorHAnsi"/>
                          <w:color w:val="FFFFFF" w:themeColor="background1"/>
                          <w:kern w:val="24"/>
                          <w:sz w:val="48"/>
                          <w:szCs w:val="48"/>
                          <w14:ligatures w14:val="none"/>
                        </w:rPr>
                        <w:t>Data</w:t>
                      </w:r>
                      <w:r w:rsidR="006A3781" w:rsidRPr="002A4BDF">
                        <w:rPr>
                          <w:rFonts w:asciiTheme="majorHAnsi" w:hAnsiTheme="majorHAnsi" w:cstheme="majorHAnsi"/>
                          <w:color w:val="FFFFFF" w:themeColor="background1"/>
                          <w:kern w:val="24"/>
                          <w:sz w:val="48"/>
                          <w:szCs w:val="48"/>
                          <w14:ligatures w14:val="none"/>
                        </w:rPr>
                        <w:t>hjelp</w:t>
                      </w:r>
                    </w:p>
                    <w:p w14:paraId="0454BAF0" w14:textId="77777777" w:rsidR="006A3781" w:rsidRPr="003B54CD" w:rsidRDefault="006A3781" w:rsidP="00172986">
                      <w:pPr>
                        <w:spacing w:before="200" w:line="264" w:lineRule="auto"/>
                        <w:jc w:val="center"/>
                        <w:rPr>
                          <w:rFonts w:hAnsi="Aptos"/>
                          <w:color w:val="FFFFFF" w:themeColor="background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B0FD0">
        <w:rPr>
          <w:noProof/>
        </w:rPr>
        <w:drawing>
          <wp:inline distT="0" distB="0" distL="0" distR="0" wp14:anchorId="3D282C3F" wp14:editId="09B5C85C">
            <wp:extent cx="1719262" cy="538028"/>
            <wp:effectExtent l="0" t="0" r="0" b="0"/>
            <wp:docPr id="2077945038" name="Bilde 1" descr="Et bilde som inneholder Font, Grafikk, logo,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945038" name="Bilde 1" descr="Et bilde som inneholder Font, Grafikk, logo, skjermbilde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873" cy="54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06324" w14:textId="5FF08546" w:rsidR="00FB0FD0" w:rsidRDefault="00FB0FD0" w:rsidP="00172986"/>
    <w:p w14:paraId="52C45B81" w14:textId="2D35D421" w:rsidR="009F50C5" w:rsidRDefault="00460A23" w:rsidP="004972A1">
      <w:pPr>
        <w:pStyle w:val="Overskrift1"/>
      </w:pPr>
      <w:r>
        <w:t>Grunnku</w:t>
      </w:r>
      <w:r w:rsidR="00456728">
        <w:t>r</w:t>
      </w:r>
      <w:r>
        <w:t>s Windows 11</w:t>
      </w:r>
    </w:p>
    <w:p w14:paraId="43FAA96D" w14:textId="71D3F731" w:rsidR="00A179DB" w:rsidRPr="00B72494" w:rsidRDefault="00C53F25" w:rsidP="00A179DB">
      <w:r>
        <w:rPr>
          <w:noProof/>
        </w:rPr>
        <w:drawing>
          <wp:inline distT="0" distB="0" distL="0" distR="0" wp14:anchorId="33AEC6E4" wp14:editId="47AD41DB">
            <wp:extent cx="5686425" cy="3200400"/>
            <wp:effectExtent l="0" t="0" r="9525" b="0"/>
            <wp:docPr id="1025032956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A179DB" w:rsidRPr="00A179DB">
        <w:rPr>
          <w:sz w:val="28"/>
          <w:szCs w:val="28"/>
        </w:rPr>
        <w:t xml:space="preserve">Grunnkurset for PC er for </w:t>
      </w:r>
      <w:r w:rsidR="001A0EFF">
        <w:rPr>
          <w:sz w:val="28"/>
          <w:szCs w:val="28"/>
        </w:rPr>
        <w:t>deg</w:t>
      </w:r>
      <w:r w:rsidR="00294BA7">
        <w:rPr>
          <w:sz w:val="28"/>
          <w:szCs w:val="28"/>
        </w:rPr>
        <w:t xml:space="preserve"> med Windows 11</w:t>
      </w:r>
      <w:r w:rsidR="00A179DB" w:rsidRPr="00A179DB">
        <w:rPr>
          <w:sz w:val="28"/>
          <w:szCs w:val="28"/>
        </w:rPr>
        <w:t xml:space="preserve"> hvor vi går igjennom det du trenger å vite for å komme i gang, dette kurset passer også for de som ønsker å friske opp.</w:t>
      </w:r>
    </w:p>
    <w:p w14:paraId="0242877A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Starte og slå av en PC</w:t>
      </w:r>
    </w:p>
    <w:p w14:paraId="4D5414BB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Begreper</w:t>
      </w:r>
    </w:p>
    <w:p w14:paraId="2DAC39BB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Forklare førstesiden (skrivebordet)</w:t>
      </w:r>
    </w:p>
    <w:p w14:paraId="432F85B6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Startmenyen (hvordan finne programmer)</w:t>
      </w:r>
    </w:p>
    <w:p w14:paraId="11297B99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Bruk av mus og berøringsplate (hvordan du navigerer)</w:t>
      </w:r>
    </w:p>
    <w:p w14:paraId="7F77664F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Bruk av programvinduer</w:t>
      </w:r>
    </w:p>
    <w:p w14:paraId="229CDAB7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Bruk av tastaturet</w:t>
      </w:r>
    </w:p>
    <w:p w14:paraId="767F5540" w14:textId="77777777" w:rsidR="00A179DB" w:rsidRPr="00A179DB" w:rsidRDefault="00A179DB" w:rsidP="00A179DB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Bruk av Internett</w:t>
      </w:r>
    </w:p>
    <w:p w14:paraId="0F9E4806" w14:textId="77777777" w:rsidR="003C75E2" w:rsidRDefault="00A179DB" w:rsidP="00E27D38">
      <w:pPr>
        <w:numPr>
          <w:ilvl w:val="0"/>
          <w:numId w:val="3"/>
        </w:numPr>
        <w:rPr>
          <w:sz w:val="28"/>
          <w:szCs w:val="28"/>
        </w:rPr>
      </w:pPr>
      <w:r w:rsidRPr="00A179DB">
        <w:rPr>
          <w:sz w:val="28"/>
          <w:szCs w:val="28"/>
        </w:rPr>
        <w:t>Sikkerhet</w:t>
      </w:r>
    </w:p>
    <w:p w14:paraId="1B53CD4A" w14:textId="426AA08E" w:rsidR="00E27D38" w:rsidRPr="003C75E2" w:rsidRDefault="00C26E19" w:rsidP="00B72494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79DDABB" wp14:editId="0FC1398E">
                <wp:simplePos x="0" y="0"/>
                <wp:positionH relativeFrom="margin">
                  <wp:align>right</wp:align>
                </wp:positionH>
                <wp:positionV relativeFrom="paragraph">
                  <wp:posOffset>327025</wp:posOffset>
                </wp:positionV>
                <wp:extent cx="2038350" cy="876300"/>
                <wp:effectExtent l="838200" t="0" r="19050" b="38100"/>
                <wp:wrapNone/>
                <wp:docPr id="1494055233" name="Tankeboble: sk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76300"/>
                        </a:xfrm>
                        <a:prstGeom prst="cloudCallout">
                          <a:avLst>
                            <a:gd name="adj1" fmla="val -91284"/>
                            <a:gd name="adj2" fmla="val -24978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95DED" w14:textId="2DDA9DF7" w:rsidR="00C26E19" w:rsidRPr="00FB7CEC" w:rsidRDefault="00C26E19" w:rsidP="00C26E1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7CEC">
                              <w:rPr>
                                <w:sz w:val="18"/>
                                <w:szCs w:val="18"/>
                              </w:rPr>
                              <w:t>Studieplanen er godkjent av Studieforbundet Livslang Læring.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DDAB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ankeboble: sky 5" o:spid="_x0000_s1027" type="#_x0000_t106" style="position:absolute;left:0;text-align:left;margin-left:109.3pt;margin-top:25.75pt;width:160.5pt;height:69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" adj="-8917,5405" filled="f" strokecolor="#2c3c71 [3204]">
                <v:textbox>
                  <w:txbxContent>
                    <w:p w14:paraId="66195DED" w14:textId="2DDA9DF7" w:rsidR="00C26E19" w:rsidRPr="00FB7CEC" w:rsidRDefault="00C26E19" w:rsidP="00C26E1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7CEC">
                        <w:rPr>
                          <w:sz w:val="18"/>
                          <w:szCs w:val="18"/>
                        </w:rPr>
                        <w:t>Studieplanen er godkjent av Studieforbundet Livslang Læring.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44DF" w:rsidRPr="003C75E2">
        <w:rPr>
          <w:sz w:val="28"/>
          <w:szCs w:val="28"/>
        </w:rPr>
        <w:t>Etter endt kurs skal deltakerne ha lært seg grunnleggende ferdigheter for trygg bruk av PC i dagliglivet</w:t>
      </w:r>
      <w:r w:rsidR="00E561BC" w:rsidRPr="003C75E2">
        <w:rPr>
          <w:sz w:val="28"/>
          <w:szCs w:val="28"/>
        </w:rPr>
        <w:t xml:space="preserve"> </w:t>
      </w:r>
      <w:r w:rsidR="00DF52BE" w:rsidRPr="003C75E2">
        <w:rPr>
          <w:sz w:val="28"/>
          <w:szCs w:val="28"/>
        </w:rPr>
        <w:t>Studieplan nr. 3 (2022)</w:t>
      </w:r>
      <w:r w:rsidR="00E561BC" w:rsidRPr="003C75E2">
        <w:rPr>
          <w:sz w:val="28"/>
          <w:szCs w:val="28"/>
        </w:rPr>
        <w:t>.</w:t>
      </w:r>
    </w:p>
    <w:sectPr w:rsidR="00E27D38" w:rsidRPr="003C75E2" w:rsidSect="00FB0F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84A7" w14:textId="77777777" w:rsidR="000C0F0F" w:rsidRDefault="000C0F0F" w:rsidP="00172986">
      <w:pPr>
        <w:spacing w:after="0" w:line="240" w:lineRule="auto"/>
      </w:pPr>
      <w:r>
        <w:separator/>
      </w:r>
    </w:p>
  </w:endnote>
  <w:endnote w:type="continuationSeparator" w:id="0">
    <w:p w14:paraId="6720AE20" w14:textId="77777777" w:rsidR="000C0F0F" w:rsidRDefault="000C0F0F" w:rsidP="0017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59E1" w14:textId="77777777" w:rsidR="006C0F3C" w:rsidRDefault="006C0F3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877CD" w14:textId="13993EF1" w:rsidR="0079691F" w:rsidRPr="00995511" w:rsidRDefault="0079691F" w:rsidP="0079691F">
    <w:pPr>
      <w:pStyle w:val="Bunntekst"/>
      <w:rPr>
        <w:sz w:val="20"/>
        <w:szCs w:val="20"/>
      </w:rPr>
    </w:pPr>
    <w:r w:rsidRPr="00995511">
      <w:rPr>
        <w:i/>
        <w:iCs/>
      </w:rPr>
      <w:t>Ingen spørsmål er dumme – vi hjelper deg gjerne!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A7DE" w14:textId="77777777" w:rsidR="006C0F3C" w:rsidRDefault="006C0F3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420B" w14:textId="77777777" w:rsidR="000C0F0F" w:rsidRDefault="000C0F0F" w:rsidP="00172986">
      <w:pPr>
        <w:spacing w:after="0" w:line="240" w:lineRule="auto"/>
      </w:pPr>
      <w:r>
        <w:separator/>
      </w:r>
    </w:p>
  </w:footnote>
  <w:footnote w:type="continuationSeparator" w:id="0">
    <w:p w14:paraId="3755C7CE" w14:textId="77777777" w:rsidR="000C0F0F" w:rsidRDefault="000C0F0F" w:rsidP="00172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D39D" w14:textId="77777777" w:rsidR="006C0F3C" w:rsidRDefault="006C0F3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169" w14:textId="77777777" w:rsidR="006C0F3C" w:rsidRDefault="006C0F3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9BFB" w14:textId="77777777" w:rsidR="006C0F3C" w:rsidRDefault="006C0F3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7617"/>
    <w:multiLevelType w:val="hybridMultilevel"/>
    <w:tmpl w:val="267CB58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32913"/>
    <w:multiLevelType w:val="multilevel"/>
    <w:tmpl w:val="D08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83E91"/>
    <w:multiLevelType w:val="hybridMultilevel"/>
    <w:tmpl w:val="24A07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776999">
    <w:abstractNumId w:val="0"/>
  </w:num>
  <w:num w:numId="2" w16cid:durableId="953633362">
    <w:abstractNumId w:val="2"/>
  </w:num>
  <w:num w:numId="3" w16cid:durableId="360596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995"/>
    <w:rsid w:val="00003095"/>
    <w:rsid w:val="000523DB"/>
    <w:rsid w:val="00071A8C"/>
    <w:rsid w:val="000744A9"/>
    <w:rsid w:val="00080D28"/>
    <w:rsid w:val="000971DE"/>
    <w:rsid w:val="000A3CEE"/>
    <w:rsid w:val="000B073A"/>
    <w:rsid w:val="000C0F0F"/>
    <w:rsid w:val="000D1EF1"/>
    <w:rsid w:val="000D5E75"/>
    <w:rsid w:val="000D69C4"/>
    <w:rsid w:val="000D71D0"/>
    <w:rsid w:val="000E31D3"/>
    <w:rsid w:val="000E33EC"/>
    <w:rsid w:val="000E3414"/>
    <w:rsid w:val="001366DF"/>
    <w:rsid w:val="00141700"/>
    <w:rsid w:val="00146404"/>
    <w:rsid w:val="0015409E"/>
    <w:rsid w:val="0016131A"/>
    <w:rsid w:val="001627EC"/>
    <w:rsid w:val="00170936"/>
    <w:rsid w:val="00172986"/>
    <w:rsid w:val="00172E04"/>
    <w:rsid w:val="001A0EFF"/>
    <w:rsid w:val="001A267E"/>
    <w:rsid w:val="001A3A8B"/>
    <w:rsid w:val="001C01CC"/>
    <w:rsid w:val="001D26FE"/>
    <w:rsid w:val="001D7984"/>
    <w:rsid w:val="001E0157"/>
    <w:rsid w:val="001E04C8"/>
    <w:rsid w:val="00202F6E"/>
    <w:rsid w:val="00227AA4"/>
    <w:rsid w:val="002403E3"/>
    <w:rsid w:val="00250772"/>
    <w:rsid w:val="00276CE1"/>
    <w:rsid w:val="002812A2"/>
    <w:rsid w:val="00282EEC"/>
    <w:rsid w:val="00294BA7"/>
    <w:rsid w:val="00297762"/>
    <w:rsid w:val="002A4BDF"/>
    <w:rsid w:val="002B74D2"/>
    <w:rsid w:val="002C3776"/>
    <w:rsid w:val="002C7E04"/>
    <w:rsid w:val="002D05B4"/>
    <w:rsid w:val="002D0951"/>
    <w:rsid w:val="002E0AAE"/>
    <w:rsid w:val="0030734B"/>
    <w:rsid w:val="0031001E"/>
    <w:rsid w:val="00324C5F"/>
    <w:rsid w:val="003344DF"/>
    <w:rsid w:val="003640A0"/>
    <w:rsid w:val="003843DB"/>
    <w:rsid w:val="00387001"/>
    <w:rsid w:val="00387C69"/>
    <w:rsid w:val="003B430A"/>
    <w:rsid w:val="003B54CD"/>
    <w:rsid w:val="003C75E2"/>
    <w:rsid w:val="003D5D1E"/>
    <w:rsid w:val="00404581"/>
    <w:rsid w:val="00407A90"/>
    <w:rsid w:val="00434682"/>
    <w:rsid w:val="00435645"/>
    <w:rsid w:val="004528E3"/>
    <w:rsid w:val="00456728"/>
    <w:rsid w:val="00456BE4"/>
    <w:rsid w:val="00460A23"/>
    <w:rsid w:val="00462FA3"/>
    <w:rsid w:val="00466E26"/>
    <w:rsid w:val="0046792D"/>
    <w:rsid w:val="004764E0"/>
    <w:rsid w:val="0048700D"/>
    <w:rsid w:val="00491995"/>
    <w:rsid w:val="004972A1"/>
    <w:rsid w:val="004B73CE"/>
    <w:rsid w:val="004C00F8"/>
    <w:rsid w:val="004D270F"/>
    <w:rsid w:val="004D303A"/>
    <w:rsid w:val="00502D10"/>
    <w:rsid w:val="00507605"/>
    <w:rsid w:val="00507BF4"/>
    <w:rsid w:val="00522909"/>
    <w:rsid w:val="00530EB2"/>
    <w:rsid w:val="005372DF"/>
    <w:rsid w:val="00540F5B"/>
    <w:rsid w:val="005714E3"/>
    <w:rsid w:val="00585BA6"/>
    <w:rsid w:val="005957BD"/>
    <w:rsid w:val="005B20A6"/>
    <w:rsid w:val="005B5888"/>
    <w:rsid w:val="005C7D8E"/>
    <w:rsid w:val="005D284F"/>
    <w:rsid w:val="005E0BCC"/>
    <w:rsid w:val="006136EE"/>
    <w:rsid w:val="0063188A"/>
    <w:rsid w:val="00631920"/>
    <w:rsid w:val="00644513"/>
    <w:rsid w:val="00655D08"/>
    <w:rsid w:val="00663237"/>
    <w:rsid w:val="00663EC7"/>
    <w:rsid w:val="006765C1"/>
    <w:rsid w:val="006837F1"/>
    <w:rsid w:val="00690DA8"/>
    <w:rsid w:val="006A103B"/>
    <w:rsid w:val="006A32BA"/>
    <w:rsid w:val="006A3781"/>
    <w:rsid w:val="006B2FBA"/>
    <w:rsid w:val="006B3CCF"/>
    <w:rsid w:val="006B48D3"/>
    <w:rsid w:val="006C0F3C"/>
    <w:rsid w:val="006D0076"/>
    <w:rsid w:val="00710292"/>
    <w:rsid w:val="00715F29"/>
    <w:rsid w:val="00772C1D"/>
    <w:rsid w:val="007743EB"/>
    <w:rsid w:val="00780BDD"/>
    <w:rsid w:val="007841F7"/>
    <w:rsid w:val="0079365C"/>
    <w:rsid w:val="0079691F"/>
    <w:rsid w:val="007A3462"/>
    <w:rsid w:val="007A3964"/>
    <w:rsid w:val="007D4991"/>
    <w:rsid w:val="007D6529"/>
    <w:rsid w:val="007E5F48"/>
    <w:rsid w:val="007E7CF9"/>
    <w:rsid w:val="008306B0"/>
    <w:rsid w:val="0083398A"/>
    <w:rsid w:val="00837DCE"/>
    <w:rsid w:val="00890CCD"/>
    <w:rsid w:val="008B3692"/>
    <w:rsid w:val="008C0765"/>
    <w:rsid w:val="008C1749"/>
    <w:rsid w:val="008D4B5D"/>
    <w:rsid w:val="008E7CCC"/>
    <w:rsid w:val="00916128"/>
    <w:rsid w:val="00934986"/>
    <w:rsid w:val="00966364"/>
    <w:rsid w:val="009A0E80"/>
    <w:rsid w:val="009A2BF0"/>
    <w:rsid w:val="009B4275"/>
    <w:rsid w:val="009B6A5E"/>
    <w:rsid w:val="009C0A93"/>
    <w:rsid w:val="009E4B4C"/>
    <w:rsid w:val="009F2A2A"/>
    <w:rsid w:val="009F50C5"/>
    <w:rsid w:val="00A004D2"/>
    <w:rsid w:val="00A047AB"/>
    <w:rsid w:val="00A128AC"/>
    <w:rsid w:val="00A179DB"/>
    <w:rsid w:val="00A31D59"/>
    <w:rsid w:val="00A36D36"/>
    <w:rsid w:val="00A5376F"/>
    <w:rsid w:val="00A77261"/>
    <w:rsid w:val="00A82A66"/>
    <w:rsid w:val="00AB3C87"/>
    <w:rsid w:val="00AB72F9"/>
    <w:rsid w:val="00AC7156"/>
    <w:rsid w:val="00AD092E"/>
    <w:rsid w:val="00AD3D3F"/>
    <w:rsid w:val="00B03F21"/>
    <w:rsid w:val="00B056D1"/>
    <w:rsid w:val="00B117CE"/>
    <w:rsid w:val="00B14F82"/>
    <w:rsid w:val="00B15F59"/>
    <w:rsid w:val="00B21582"/>
    <w:rsid w:val="00B3076F"/>
    <w:rsid w:val="00B72494"/>
    <w:rsid w:val="00B913BB"/>
    <w:rsid w:val="00B916DA"/>
    <w:rsid w:val="00B91C22"/>
    <w:rsid w:val="00B9412C"/>
    <w:rsid w:val="00B9511C"/>
    <w:rsid w:val="00BA2C7B"/>
    <w:rsid w:val="00BA6682"/>
    <w:rsid w:val="00BC21B5"/>
    <w:rsid w:val="00BC236E"/>
    <w:rsid w:val="00BF15CD"/>
    <w:rsid w:val="00C147A1"/>
    <w:rsid w:val="00C2517E"/>
    <w:rsid w:val="00C26E19"/>
    <w:rsid w:val="00C302EB"/>
    <w:rsid w:val="00C361BD"/>
    <w:rsid w:val="00C36BDA"/>
    <w:rsid w:val="00C53F25"/>
    <w:rsid w:val="00C65631"/>
    <w:rsid w:val="00C66004"/>
    <w:rsid w:val="00C81F9A"/>
    <w:rsid w:val="00C86F97"/>
    <w:rsid w:val="00C9291F"/>
    <w:rsid w:val="00CA3290"/>
    <w:rsid w:val="00CA3577"/>
    <w:rsid w:val="00CC4F2D"/>
    <w:rsid w:val="00D01EC8"/>
    <w:rsid w:val="00D14ED2"/>
    <w:rsid w:val="00D2248F"/>
    <w:rsid w:val="00D331AF"/>
    <w:rsid w:val="00D37835"/>
    <w:rsid w:val="00D42E64"/>
    <w:rsid w:val="00D545ED"/>
    <w:rsid w:val="00D6147F"/>
    <w:rsid w:val="00D6352F"/>
    <w:rsid w:val="00D84B15"/>
    <w:rsid w:val="00D90981"/>
    <w:rsid w:val="00DA7236"/>
    <w:rsid w:val="00DC2661"/>
    <w:rsid w:val="00DC42DE"/>
    <w:rsid w:val="00DD3677"/>
    <w:rsid w:val="00DD6997"/>
    <w:rsid w:val="00DE01C0"/>
    <w:rsid w:val="00DE0741"/>
    <w:rsid w:val="00DE44A3"/>
    <w:rsid w:val="00DE5FF2"/>
    <w:rsid w:val="00DF52BE"/>
    <w:rsid w:val="00E2614E"/>
    <w:rsid w:val="00E27D38"/>
    <w:rsid w:val="00E32397"/>
    <w:rsid w:val="00E53518"/>
    <w:rsid w:val="00E561BC"/>
    <w:rsid w:val="00E60136"/>
    <w:rsid w:val="00E61725"/>
    <w:rsid w:val="00E61C63"/>
    <w:rsid w:val="00E84F6F"/>
    <w:rsid w:val="00EA0151"/>
    <w:rsid w:val="00EA1465"/>
    <w:rsid w:val="00EB73C6"/>
    <w:rsid w:val="00ED257B"/>
    <w:rsid w:val="00EF0A4A"/>
    <w:rsid w:val="00EF320E"/>
    <w:rsid w:val="00F02FCA"/>
    <w:rsid w:val="00F051F4"/>
    <w:rsid w:val="00F3094C"/>
    <w:rsid w:val="00F363B6"/>
    <w:rsid w:val="00F65467"/>
    <w:rsid w:val="00F66721"/>
    <w:rsid w:val="00F91F97"/>
    <w:rsid w:val="00F926E4"/>
    <w:rsid w:val="00FB0DF3"/>
    <w:rsid w:val="00FB0F1D"/>
    <w:rsid w:val="00FB0FD0"/>
    <w:rsid w:val="00FB7CEC"/>
    <w:rsid w:val="00FC0C5B"/>
    <w:rsid w:val="00FD063E"/>
    <w:rsid w:val="00FF1C4B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8DF8"/>
  <w15:chartTrackingRefBased/>
  <w15:docId w15:val="{25008F80-1389-4D12-A1D6-2931230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12C54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9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12C54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1995"/>
    <w:pPr>
      <w:keepNext/>
      <w:keepLines/>
      <w:spacing w:before="160" w:after="80"/>
      <w:outlineLvl w:val="2"/>
    </w:pPr>
    <w:rPr>
      <w:rFonts w:eastAsiaTheme="majorEastAsia" w:cstheme="majorBidi"/>
      <w:color w:val="212C54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12C5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1995"/>
    <w:pPr>
      <w:keepNext/>
      <w:keepLines/>
      <w:spacing w:before="80" w:after="40"/>
      <w:outlineLvl w:val="4"/>
    </w:pPr>
    <w:rPr>
      <w:rFonts w:eastAsiaTheme="majorEastAsia" w:cstheme="majorBidi"/>
      <w:color w:val="212C5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1995"/>
    <w:rPr>
      <w:rFonts w:asciiTheme="majorHAnsi" w:eastAsiaTheme="majorEastAsia" w:hAnsiTheme="majorHAnsi" w:cstheme="majorBidi"/>
      <w:color w:val="212C54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91995"/>
    <w:rPr>
      <w:rFonts w:asciiTheme="majorHAnsi" w:eastAsiaTheme="majorEastAsia" w:hAnsiTheme="majorHAnsi" w:cstheme="majorBidi"/>
      <w:color w:val="212C54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1995"/>
    <w:rPr>
      <w:rFonts w:eastAsiaTheme="majorEastAsia" w:cstheme="majorBidi"/>
      <w:color w:val="212C54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1995"/>
    <w:rPr>
      <w:rFonts w:eastAsiaTheme="majorEastAsia" w:cstheme="majorBidi"/>
      <w:i/>
      <w:iCs/>
      <w:color w:val="212C5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1995"/>
    <w:rPr>
      <w:rFonts w:eastAsiaTheme="majorEastAsia" w:cstheme="majorBidi"/>
      <w:color w:val="212C5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1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1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1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199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199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199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1995"/>
    <w:rPr>
      <w:i/>
      <w:iCs/>
      <w:color w:val="212C54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1995"/>
    <w:pPr>
      <w:pBdr>
        <w:top w:val="single" w:sz="4" w:space="10" w:color="212C54" w:themeColor="accent1" w:themeShade="BF"/>
        <w:bottom w:val="single" w:sz="4" w:space="10" w:color="212C54" w:themeColor="accent1" w:themeShade="BF"/>
      </w:pBdr>
      <w:spacing w:before="360" w:after="360"/>
      <w:ind w:left="864" w:right="864"/>
      <w:jc w:val="center"/>
    </w:pPr>
    <w:rPr>
      <w:i/>
      <w:iCs/>
      <w:color w:val="212C54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1995"/>
    <w:rPr>
      <w:i/>
      <w:iCs/>
      <w:color w:val="212C54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1995"/>
    <w:rPr>
      <w:b/>
      <w:bCs/>
      <w:smallCaps/>
      <w:color w:val="212C54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1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72986"/>
  </w:style>
  <w:style w:type="paragraph" w:styleId="Bunntekst">
    <w:name w:val="footer"/>
    <w:basedOn w:val="Normal"/>
    <w:link w:val="BunntekstTegn"/>
    <w:uiPriority w:val="99"/>
    <w:unhideWhenUsed/>
    <w:rsid w:val="00172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72986"/>
  </w:style>
  <w:style w:type="character" w:styleId="Hyperkobling">
    <w:name w:val="Hyperlink"/>
    <w:basedOn w:val="Standardskriftforavsnitt"/>
    <w:uiPriority w:val="99"/>
    <w:unhideWhenUsed/>
    <w:rsid w:val="00276CE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76C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9098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89648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47070682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FF58B6-5E44-4578-83C8-AA244CA562EA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7B28791-CD70-403C-9DD5-E95D4D10493F}">
      <dgm:prSet phldrT="[Tekst]" custT="1"/>
      <dgm:spPr/>
      <dgm:t>
        <a:bodyPr/>
        <a:lstStyle/>
        <a:p>
          <a:r>
            <a:rPr lang="nb-NO" sz="1800"/>
            <a:t>Når</a:t>
          </a:r>
        </a:p>
      </dgm:t>
    </dgm:pt>
    <dgm:pt modelId="{2F336F10-6B5F-4267-B85C-FD16C4338C07}" type="parTrans" cxnId="{470B8898-F346-4414-9678-D0B19AC67DA7}">
      <dgm:prSet/>
      <dgm:spPr/>
      <dgm:t>
        <a:bodyPr/>
        <a:lstStyle/>
        <a:p>
          <a:endParaRPr lang="nb-NO"/>
        </a:p>
      </dgm:t>
    </dgm:pt>
    <dgm:pt modelId="{E79444E5-BD32-46DA-870B-4406A8CCE7B5}" type="sibTrans" cxnId="{470B8898-F346-4414-9678-D0B19AC67DA7}">
      <dgm:prSet/>
      <dgm:spPr/>
      <dgm:t>
        <a:bodyPr/>
        <a:lstStyle/>
        <a:p>
          <a:endParaRPr lang="nb-NO"/>
        </a:p>
      </dgm:t>
    </dgm:pt>
    <dgm:pt modelId="{18FACE69-94E2-47D4-A3BA-82754B76D208}">
      <dgm:prSet phldrT="[Tekst]" custT="1"/>
      <dgm:spPr/>
      <dgm:t>
        <a:bodyPr/>
        <a:lstStyle/>
        <a:p>
          <a:r>
            <a:rPr lang="nb-NO" sz="1800"/>
            <a:t>Innføring</a:t>
          </a:r>
          <a:endParaRPr lang="nb-NO" sz="1700"/>
        </a:p>
      </dgm:t>
    </dgm:pt>
    <dgm:pt modelId="{6F482C47-3351-41ED-B986-ABBF8F027A7B}" type="parTrans" cxnId="{A2FF50DC-06D6-4501-AAA6-6088915E134C}">
      <dgm:prSet/>
      <dgm:spPr/>
      <dgm:t>
        <a:bodyPr/>
        <a:lstStyle/>
        <a:p>
          <a:endParaRPr lang="nb-NO"/>
        </a:p>
      </dgm:t>
    </dgm:pt>
    <dgm:pt modelId="{41EC3C76-3384-412B-843E-F312C29E2D2D}" type="sibTrans" cxnId="{A2FF50DC-06D6-4501-AAA6-6088915E134C}">
      <dgm:prSet/>
      <dgm:spPr/>
      <dgm:t>
        <a:bodyPr/>
        <a:lstStyle/>
        <a:p>
          <a:endParaRPr lang="nb-NO"/>
        </a:p>
      </dgm:t>
    </dgm:pt>
    <dgm:pt modelId="{FE2E6508-3B44-48C8-8E43-2066E22AA3B0}">
      <dgm:prSet phldrT="[Tekst]" custT="1"/>
      <dgm:spPr/>
      <dgm:t>
        <a:bodyPr/>
        <a:lstStyle/>
        <a:p>
          <a:r>
            <a:rPr lang="nb-NO" sz="1800"/>
            <a:t>Bli</a:t>
          </a:r>
          <a:r>
            <a:rPr lang="nb-NO" sz="1700"/>
            <a:t> </a:t>
          </a:r>
          <a:r>
            <a:rPr lang="nb-NO" sz="1800"/>
            <a:t>med</a:t>
          </a:r>
          <a:endParaRPr lang="nb-NO" sz="1700"/>
        </a:p>
      </dgm:t>
    </dgm:pt>
    <dgm:pt modelId="{435DC565-E738-4539-9372-D35A2684FED7}" type="parTrans" cxnId="{733463C1-CD0A-4AC8-B15C-C91F4C8DDCA9}">
      <dgm:prSet/>
      <dgm:spPr/>
      <dgm:t>
        <a:bodyPr/>
        <a:lstStyle/>
        <a:p>
          <a:endParaRPr lang="nb-NO"/>
        </a:p>
      </dgm:t>
    </dgm:pt>
    <dgm:pt modelId="{A87E0C9B-FB99-4142-83F7-F3C930AC27AD}" type="sibTrans" cxnId="{733463C1-CD0A-4AC8-B15C-C91F4C8DDCA9}">
      <dgm:prSet/>
      <dgm:spPr/>
      <dgm:t>
        <a:bodyPr/>
        <a:lstStyle/>
        <a:p>
          <a:endParaRPr lang="nb-NO"/>
        </a:p>
      </dgm:t>
    </dgm:pt>
    <dgm:pt modelId="{DE140B54-E32E-491E-B3C3-2F2B741A5D6A}">
      <dgm:prSet custT="1"/>
      <dgm:spPr/>
      <dgm:t>
        <a:bodyPr/>
        <a:lstStyle/>
        <a:p>
          <a:pPr algn="l"/>
          <a:r>
            <a:rPr lang="nb-NO" sz="1400" b="0"/>
            <a:t>Oppstart 8.oktober</a:t>
          </a:r>
        </a:p>
      </dgm:t>
    </dgm:pt>
    <dgm:pt modelId="{53F26B9C-7E49-4C14-9C3D-E89BC38C953E}" type="parTrans" cxnId="{E1C43924-0BB8-48C8-8D8A-4E1C207F15B5}">
      <dgm:prSet/>
      <dgm:spPr/>
      <dgm:t>
        <a:bodyPr/>
        <a:lstStyle/>
        <a:p>
          <a:endParaRPr lang="nb-NO"/>
        </a:p>
      </dgm:t>
    </dgm:pt>
    <dgm:pt modelId="{8B1A8DB8-9366-430D-934B-389D56741692}" type="sibTrans" cxnId="{E1C43924-0BB8-48C8-8D8A-4E1C207F15B5}">
      <dgm:prSet/>
      <dgm:spPr/>
      <dgm:t>
        <a:bodyPr/>
        <a:lstStyle/>
        <a:p>
          <a:endParaRPr lang="nb-NO"/>
        </a:p>
      </dgm:t>
    </dgm:pt>
    <dgm:pt modelId="{D9111E92-AA19-472B-83D9-D8E49192247D}">
      <dgm:prSet custT="1"/>
      <dgm:spPr/>
      <dgm:t>
        <a:bodyPr/>
        <a:lstStyle/>
        <a:p>
          <a:r>
            <a:rPr lang="nb-NO" sz="1400"/>
            <a:t>Påmelding</a:t>
          </a:r>
        </a:p>
      </dgm:t>
    </dgm:pt>
    <dgm:pt modelId="{D7AFC93D-F0F7-45EB-B8D0-FC97C69C1629}" type="parTrans" cxnId="{AD2A39E5-B0B2-42FB-9A17-C60502379876}">
      <dgm:prSet/>
      <dgm:spPr/>
      <dgm:t>
        <a:bodyPr/>
        <a:lstStyle/>
        <a:p>
          <a:endParaRPr lang="nb-NO"/>
        </a:p>
      </dgm:t>
    </dgm:pt>
    <dgm:pt modelId="{7FF5FCF1-6CE3-470E-B429-BD5436C00402}" type="sibTrans" cxnId="{AD2A39E5-B0B2-42FB-9A17-C60502379876}">
      <dgm:prSet/>
      <dgm:spPr/>
      <dgm:t>
        <a:bodyPr/>
        <a:lstStyle/>
        <a:p>
          <a:endParaRPr lang="nb-NO"/>
        </a:p>
      </dgm:t>
    </dgm:pt>
    <dgm:pt modelId="{B7C690F7-A8E8-44CF-BB78-AB51A8AC7D30}">
      <dgm:prSet custT="1"/>
      <dgm:spPr/>
      <dgm:t>
        <a:bodyPr/>
        <a:lstStyle/>
        <a:p>
          <a:r>
            <a:rPr lang="nb-NO" sz="1400" b="0" i="0"/>
            <a:t>En innføring for deg som er ny med Windows 11</a:t>
          </a:r>
          <a:endParaRPr lang="nb-NO" sz="1400"/>
        </a:p>
      </dgm:t>
    </dgm:pt>
    <dgm:pt modelId="{CB3F7CDB-42EF-4E02-916B-F401E6297173}" type="parTrans" cxnId="{CEF122BB-98E3-4F5F-97C7-6BFDD2FEC77B}">
      <dgm:prSet/>
      <dgm:spPr/>
      <dgm:t>
        <a:bodyPr/>
        <a:lstStyle/>
        <a:p>
          <a:endParaRPr lang="nb-NO"/>
        </a:p>
      </dgm:t>
    </dgm:pt>
    <dgm:pt modelId="{E113DB26-CE4E-460E-87A0-91DBA42939AE}" type="sibTrans" cxnId="{CEF122BB-98E3-4F5F-97C7-6BFDD2FEC77B}">
      <dgm:prSet/>
      <dgm:spPr/>
      <dgm:t>
        <a:bodyPr/>
        <a:lstStyle/>
        <a:p>
          <a:endParaRPr lang="nb-NO"/>
        </a:p>
      </dgm:t>
    </dgm:pt>
    <dgm:pt modelId="{C7FB4C64-1257-4E33-B849-4E710094023B}">
      <dgm:prSet custT="1"/>
      <dgm:spPr/>
      <dgm:t>
        <a:bodyPr/>
        <a:lstStyle/>
        <a:p>
          <a:pPr algn="ctr"/>
          <a:r>
            <a:rPr lang="nb-NO" sz="1400" b="0"/>
            <a:t>13:15-15:00</a:t>
          </a:r>
        </a:p>
      </dgm:t>
    </dgm:pt>
    <dgm:pt modelId="{44607799-7F35-45D4-B4B5-E52602735F3B}" type="parTrans" cxnId="{54AB5A4E-5CAC-4CF0-83ED-51847488B327}">
      <dgm:prSet/>
      <dgm:spPr/>
      <dgm:t>
        <a:bodyPr/>
        <a:lstStyle/>
        <a:p>
          <a:endParaRPr lang="nb-NO"/>
        </a:p>
      </dgm:t>
    </dgm:pt>
    <dgm:pt modelId="{85372021-BEE7-48D0-BE9F-903F04E32C90}" type="sibTrans" cxnId="{54AB5A4E-5CAC-4CF0-83ED-51847488B327}">
      <dgm:prSet/>
      <dgm:spPr/>
      <dgm:t>
        <a:bodyPr/>
        <a:lstStyle/>
        <a:p>
          <a:endParaRPr lang="nb-NO"/>
        </a:p>
      </dgm:t>
    </dgm:pt>
    <dgm:pt modelId="{D0A48F62-B264-4538-9348-7EEB2DB59F0D}">
      <dgm:prSet custT="1"/>
      <dgm:spPr/>
      <dgm:t>
        <a:bodyPr/>
        <a:lstStyle/>
        <a:p>
          <a:pPr algn="l"/>
          <a:r>
            <a:rPr lang="nb-NO" sz="1400" b="0"/>
            <a:t>REHAB, Storgata 9</a:t>
          </a:r>
        </a:p>
      </dgm:t>
    </dgm:pt>
    <dgm:pt modelId="{52DA1DB2-F4C1-48DC-9C42-E200DB9C4BF4}" type="parTrans" cxnId="{1372EA02-DFE1-49F3-85FA-92FAAF577244}">
      <dgm:prSet/>
      <dgm:spPr/>
      <dgm:t>
        <a:bodyPr/>
        <a:lstStyle/>
        <a:p>
          <a:endParaRPr lang="nb-NO"/>
        </a:p>
      </dgm:t>
    </dgm:pt>
    <dgm:pt modelId="{BEF24E20-709E-4BE4-9105-0BC4C005E372}" type="sibTrans" cxnId="{1372EA02-DFE1-49F3-85FA-92FAAF577244}">
      <dgm:prSet/>
      <dgm:spPr/>
      <dgm:t>
        <a:bodyPr/>
        <a:lstStyle/>
        <a:p>
          <a:endParaRPr lang="nb-NO"/>
        </a:p>
      </dgm:t>
    </dgm:pt>
    <dgm:pt modelId="{60F14810-F0DD-47C0-97F4-07A497D38DA0}">
      <dgm:prSet custT="1"/>
      <dgm:spPr/>
      <dgm:t>
        <a:bodyPr/>
        <a:lstStyle/>
        <a:p>
          <a:endParaRPr lang="nb-NO" sz="1400"/>
        </a:p>
      </dgm:t>
    </dgm:pt>
    <dgm:pt modelId="{816A157D-61FA-4DFB-8D56-25BED9779FB1}" type="parTrans" cxnId="{F81AD9C4-5FB9-4D58-9311-D76034ACFF10}">
      <dgm:prSet/>
      <dgm:spPr/>
      <dgm:t>
        <a:bodyPr/>
        <a:lstStyle/>
        <a:p>
          <a:endParaRPr lang="nb-NO"/>
        </a:p>
      </dgm:t>
    </dgm:pt>
    <dgm:pt modelId="{BF99B69F-9833-4C2D-96A5-86B489594A42}" type="sibTrans" cxnId="{F81AD9C4-5FB9-4D58-9311-D76034ACFF10}">
      <dgm:prSet/>
      <dgm:spPr/>
      <dgm:t>
        <a:bodyPr/>
        <a:lstStyle/>
        <a:p>
          <a:endParaRPr lang="nb-NO"/>
        </a:p>
      </dgm:t>
    </dgm:pt>
    <dgm:pt modelId="{8EA9375F-169B-431E-9C2B-FAE7D5D8B12D}">
      <dgm:prSet custT="1"/>
      <dgm:spPr/>
      <dgm:t>
        <a:bodyPr/>
        <a:lstStyle/>
        <a:p>
          <a:r>
            <a:rPr lang="nb-NO" sz="1400"/>
            <a:t>VIPPS til #749242</a:t>
          </a:r>
        </a:p>
      </dgm:t>
    </dgm:pt>
    <dgm:pt modelId="{2E16372B-A730-456B-97B5-97066C040048}" type="parTrans" cxnId="{1E16CE29-F219-4A59-81AE-1550140B243F}">
      <dgm:prSet/>
      <dgm:spPr/>
      <dgm:t>
        <a:bodyPr/>
        <a:lstStyle/>
        <a:p>
          <a:endParaRPr lang="nb-NO"/>
        </a:p>
      </dgm:t>
    </dgm:pt>
    <dgm:pt modelId="{328A77B7-B2AF-4AEE-894C-B191B7BC0FC8}" type="sibTrans" cxnId="{1E16CE29-F219-4A59-81AE-1550140B243F}">
      <dgm:prSet/>
      <dgm:spPr/>
      <dgm:t>
        <a:bodyPr/>
        <a:lstStyle/>
        <a:p>
          <a:endParaRPr lang="nb-NO"/>
        </a:p>
      </dgm:t>
    </dgm:pt>
    <dgm:pt modelId="{B725E946-907A-425B-8ABE-4195287D170F}">
      <dgm:prSet custT="1"/>
      <dgm:spPr/>
      <dgm:t>
        <a:bodyPr/>
        <a:lstStyle/>
        <a:p>
          <a:pPr algn="l"/>
          <a:r>
            <a:rPr lang="nb-NO" sz="1400" b="0"/>
            <a:t>4 ukentlige samlinger</a:t>
          </a:r>
        </a:p>
      </dgm:t>
    </dgm:pt>
    <dgm:pt modelId="{6F1FBD49-12BF-467D-ABAF-C525A861E665}" type="parTrans" cxnId="{396C14BF-487E-4787-9D30-8F49FBFCEEA8}">
      <dgm:prSet/>
      <dgm:spPr/>
      <dgm:t>
        <a:bodyPr/>
        <a:lstStyle/>
        <a:p>
          <a:endParaRPr lang="nb-NO"/>
        </a:p>
      </dgm:t>
    </dgm:pt>
    <dgm:pt modelId="{A4C278C3-84A7-4F03-9F79-047CCF1F9598}" type="sibTrans" cxnId="{396C14BF-487E-4787-9D30-8F49FBFCEEA8}">
      <dgm:prSet/>
      <dgm:spPr/>
      <dgm:t>
        <a:bodyPr/>
        <a:lstStyle/>
        <a:p>
          <a:endParaRPr lang="nb-NO"/>
        </a:p>
      </dgm:t>
    </dgm:pt>
    <dgm:pt modelId="{46FE2310-09BD-4842-A537-88C967510687}">
      <dgm:prSet custT="1"/>
      <dgm:spPr/>
      <dgm:t>
        <a:bodyPr/>
        <a:lstStyle/>
        <a:p>
          <a:r>
            <a:rPr lang="nb-NO" sz="1400" b="0" i="0"/>
            <a:t>kr. 700,- for medlemmer og kr. 1300,- for andre</a:t>
          </a:r>
          <a:endParaRPr lang="nb-NO" sz="1200"/>
        </a:p>
      </dgm:t>
    </dgm:pt>
    <dgm:pt modelId="{9E204E70-8AA6-479D-9D9D-D226F6C24ABA}" type="parTrans" cxnId="{9B7E436D-3863-4F32-8313-41E85E795D9E}">
      <dgm:prSet/>
      <dgm:spPr/>
      <dgm:t>
        <a:bodyPr/>
        <a:lstStyle/>
        <a:p>
          <a:endParaRPr lang="nb-NO"/>
        </a:p>
      </dgm:t>
    </dgm:pt>
    <dgm:pt modelId="{03E3713E-12F8-4960-9FA9-58A8E0EE9353}" type="sibTrans" cxnId="{9B7E436D-3863-4F32-8313-41E85E795D9E}">
      <dgm:prSet/>
      <dgm:spPr/>
      <dgm:t>
        <a:bodyPr/>
        <a:lstStyle/>
        <a:p>
          <a:endParaRPr lang="nb-NO"/>
        </a:p>
      </dgm:t>
    </dgm:pt>
    <dgm:pt modelId="{B34DEE96-3CFB-450C-904F-D4569E88DD9F}">
      <dgm:prSet custT="1"/>
      <dgm:spPr/>
      <dgm:t>
        <a:bodyPr/>
        <a:lstStyle/>
        <a:p>
          <a:endParaRPr lang="nb-NO" sz="1400"/>
        </a:p>
      </dgm:t>
    </dgm:pt>
    <dgm:pt modelId="{99A2BD9E-F6C3-471A-9400-ADF9731F55F0}" type="parTrans" cxnId="{D5667314-9951-4E01-878B-47F425B60988}">
      <dgm:prSet/>
      <dgm:spPr/>
      <dgm:t>
        <a:bodyPr/>
        <a:lstStyle/>
        <a:p>
          <a:endParaRPr lang="nb-NO"/>
        </a:p>
      </dgm:t>
    </dgm:pt>
    <dgm:pt modelId="{0D03358C-DF66-4DF0-A694-12E45B3E6E10}" type="sibTrans" cxnId="{D5667314-9951-4E01-878B-47F425B60988}">
      <dgm:prSet/>
      <dgm:spPr/>
      <dgm:t>
        <a:bodyPr/>
        <a:lstStyle/>
        <a:p>
          <a:endParaRPr lang="nb-NO"/>
        </a:p>
      </dgm:t>
    </dgm:pt>
    <dgm:pt modelId="{7398C10C-ABBC-4EFF-AF9D-2C14A0F26041}">
      <dgm:prSet custT="1"/>
      <dgm:spPr/>
      <dgm:t>
        <a:bodyPr/>
        <a:lstStyle/>
        <a:p>
          <a:r>
            <a:rPr lang="nb-NO" sz="1400"/>
            <a:t>5 deltakere</a:t>
          </a:r>
        </a:p>
      </dgm:t>
    </dgm:pt>
    <dgm:pt modelId="{104BB830-355D-4055-BDA2-DC7C39BEF3B5}" type="parTrans" cxnId="{A2318459-DB0C-4F7E-8FA5-F62F807664BA}">
      <dgm:prSet/>
      <dgm:spPr/>
      <dgm:t>
        <a:bodyPr/>
        <a:lstStyle/>
        <a:p>
          <a:endParaRPr lang="nb-NO"/>
        </a:p>
      </dgm:t>
    </dgm:pt>
    <dgm:pt modelId="{A39078A0-23DA-4950-90FB-2D4AC83355B8}" type="sibTrans" cxnId="{A2318459-DB0C-4F7E-8FA5-F62F807664BA}">
      <dgm:prSet/>
      <dgm:spPr/>
      <dgm:t>
        <a:bodyPr/>
        <a:lstStyle/>
        <a:p>
          <a:endParaRPr lang="nb-NO"/>
        </a:p>
      </dgm:t>
    </dgm:pt>
    <dgm:pt modelId="{950C7266-EAD8-47AD-AD53-697F153CF616}">
      <dgm:prSet custT="1"/>
      <dgm:spPr/>
      <dgm:t>
        <a:bodyPr/>
        <a:lstStyle/>
        <a:p>
          <a:r>
            <a:rPr lang="nb-NO" sz="1400"/>
            <a:t>etho@live.no</a:t>
          </a:r>
        </a:p>
      </dgm:t>
    </dgm:pt>
    <dgm:pt modelId="{5150DDC1-F7C4-45A5-BC7E-5970E6AE1738}" type="parTrans" cxnId="{5BCF02AD-4AB9-4669-A96F-49D938B9C441}">
      <dgm:prSet/>
      <dgm:spPr/>
      <dgm:t>
        <a:bodyPr/>
        <a:lstStyle/>
        <a:p>
          <a:endParaRPr lang="nb-NO"/>
        </a:p>
      </dgm:t>
    </dgm:pt>
    <dgm:pt modelId="{7D559657-A5A2-4BB6-89D0-7E1924E6AFD7}" type="sibTrans" cxnId="{5BCF02AD-4AB9-4669-A96F-49D938B9C441}">
      <dgm:prSet/>
      <dgm:spPr/>
      <dgm:t>
        <a:bodyPr/>
        <a:lstStyle/>
        <a:p>
          <a:endParaRPr lang="nb-NO"/>
        </a:p>
      </dgm:t>
    </dgm:pt>
    <dgm:pt modelId="{4C8392A8-CD94-46A2-9623-50CBBEFE4024}" type="pres">
      <dgm:prSet presAssocID="{BDFF58B6-5E44-4578-83C8-AA244CA562EA}" presName="linearFlow" presStyleCnt="0">
        <dgm:presLayoutVars>
          <dgm:dir/>
          <dgm:animLvl val="lvl"/>
          <dgm:resizeHandles/>
        </dgm:presLayoutVars>
      </dgm:prSet>
      <dgm:spPr/>
    </dgm:pt>
    <dgm:pt modelId="{9D0D67E6-24C0-4836-AAC6-4F6E8C0078AF}" type="pres">
      <dgm:prSet presAssocID="{47B28791-CD70-403C-9DD5-E95D4D10493F}" presName="compositeNode" presStyleCnt="0">
        <dgm:presLayoutVars>
          <dgm:bulletEnabled val="1"/>
        </dgm:presLayoutVars>
      </dgm:prSet>
      <dgm:spPr/>
    </dgm:pt>
    <dgm:pt modelId="{0F289894-1142-4516-BD8B-AF2270950EF3}" type="pres">
      <dgm:prSet presAssocID="{47B28791-CD70-403C-9DD5-E95D4D10493F}" presName="image" presStyleLbl="fgImgPlace1" presStyleIdx="0" presStyleCnt="3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33F3DCAE-3AB0-400A-AA1E-C0ED7FE8EBE4}" type="pres">
      <dgm:prSet presAssocID="{47B28791-CD70-403C-9DD5-E95D4D10493F}" presName="childNode" presStyleLbl="node1" presStyleIdx="0" presStyleCnt="3">
        <dgm:presLayoutVars>
          <dgm:bulletEnabled val="1"/>
        </dgm:presLayoutVars>
      </dgm:prSet>
      <dgm:spPr/>
    </dgm:pt>
    <dgm:pt modelId="{88037C25-599A-4EAA-9014-1B2AF21667EB}" type="pres">
      <dgm:prSet presAssocID="{47B28791-CD70-403C-9DD5-E95D4D10493F}" presName="parentNode" presStyleLbl="revTx" presStyleIdx="0" presStyleCnt="3">
        <dgm:presLayoutVars>
          <dgm:chMax val="0"/>
          <dgm:bulletEnabled val="1"/>
        </dgm:presLayoutVars>
      </dgm:prSet>
      <dgm:spPr/>
    </dgm:pt>
    <dgm:pt modelId="{E039052C-9291-4457-890B-58FB06698E33}" type="pres">
      <dgm:prSet presAssocID="{E79444E5-BD32-46DA-870B-4406A8CCE7B5}" presName="sibTrans" presStyleCnt="0"/>
      <dgm:spPr/>
    </dgm:pt>
    <dgm:pt modelId="{13163889-E3EC-4554-9137-6245951D0065}" type="pres">
      <dgm:prSet presAssocID="{18FACE69-94E2-47D4-A3BA-82754B76D208}" presName="compositeNode" presStyleCnt="0">
        <dgm:presLayoutVars>
          <dgm:bulletEnabled val="1"/>
        </dgm:presLayoutVars>
      </dgm:prSet>
      <dgm:spPr/>
    </dgm:pt>
    <dgm:pt modelId="{C6A1547D-A816-40B1-BCA1-8DE7EC4408E7}" type="pres">
      <dgm:prSet presAssocID="{18FACE69-94E2-47D4-A3BA-82754B76D208}" presName="image" presStyleLbl="fgImgPlace1" presStyleIdx="1" presStyleCnt="3"/>
      <dgm:spPr>
        <a:blipFill rotWithShape="1">
          <a:blip xmlns:r="http://schemas.openxmlformats.org/officeDocument/2006/relationships" r:embed="rId2"/>
          <a:srcRect/>
          <a:stretch>
            <a:fillRect t="-23000" b="-23000"/>
          </a:stretch>
        </a:blipFill>
      </dgm:spPr>
    </dgm:pt>
    <dgm:pt modelId="{0B8A7EA0-5DC9-4C7E-97D0-D3A71A38B55E}" type="pres">
      <dgm:prSet presAssocID="{18FACE69-94E2-47D4-A3BA-82754B76D208}" presName="childNode" presStyleLbl="node1" presStyleIdx="1" presStyleCnt="3">
        <dgm:presLayoutVars>
          <dgm:bulletEnabled val="1"/>
        </dgm:presLayoutVars>
      </dgm:prSet>
      <dgm:spPr/>
    </dgm:pt>
    <dgm:pt modelId="{AC7C111B-3094-4B39-9B1E-14259FA5050C}" type="pres">
      <dgm:prSet presAssocID="{18FACE69-94E2-47D4-A3BA-82754B76D208}" presName="parentNode" presStyleLbl="revTx" presStyleIdx="1" presStyleCnt="3">
        <dgm:presLayoutVars>
          <dgm:chMax val="0"/>
          <dgm:bulletEnabled val="1"/>
        </dgm:presLayoutVars>
      </dgm:prSet>
      <dgm:spPr/>
    </dgm:pt>
    <dgm:pt modelId="{546A8A5F-3F3F-425C-A130-D78B45431C6D}" type="pres">
      <dgm:prSet presAssocID="{41EC3C76-3384-412B-843E-F312C29E2D2D}" presName="sibTrans" presStyleCnt="0"/>
      <dgm:spPr/>
    </dgm:pt>
    <dgm:pt modelId="{7F946E81-D4CD-4D3B-A653-CC0A867E8BA8}" type="pres">
      <dgm:prSet presAssocID="{FE2E6508-3B44-48C8-8E43-2066E22AA3B0}" presName="compositeNode" presStyleCnt="0">
        <dgm:presLayoutVars>
          <dgm:bulletEnabled val="1"/>
        </dgm:presLayoutVars>
      </dgm:prSet>
      <dgm:spPr/>
    </dgm:pt>
    <dgm:pt modelId="{12593C85-D145-4CF3-BAF9-8677BD014CF4}" type="pres">
      <dgm:prSet presAssocID="{FE2E6508-3B44-48C8-8E43-2066E22AA3B0}" presName="image" presStyleLbl="fgImgPlace1" presStyleIdx="2" presStyleCnt="3"/>
      <dgm:spPr>
        <a:blipFill rotWithShape="1">
          <a:blip xmlns:r="http://schemas.openxmlformats.org/officeDocument/2006/relationships" r:embed="rId3"/>
          <a:srcRect/>
          <a:stretch>
            <a:fillRect l="-4000" r="-4000"/>
          </a:stretch>
        </a:blipFill>
      </dgm:spPr>
    </dgm:pt>
    <dgm:pt modelId="{CCE75B1D-577A-4781-A949-C8893730D243}" type="pres">
      <dgm:prSet presAssocID="{FE2E6508-3B44-48C8-8E43-2066E22AA3B0}" presName="childNode" presStyleLbl="node1" presStyleIdx="2" presStyleCnt="3">
        <dgm:presLayoutVars>
          <dgm:bulletEnabled val="1"/>
        </dgm:presLayoutVars>
      </dgm:prSet>
      <dgm:spPr/>
    </dgm:pt>
    <dgm:pt modelId="{BAA23253-78F5-4127-A215-9D280DDA6EAE}" type="pres">
      <dgm:prSet presAssocID="{FE2E6508-3B44-48C8-8E43-2066E22AA3B0}" presName="parentNode" presStyleLbl="revTx" presStyleIdx="2" presStyleCnt="3">
        <dgm:presLayoutVars>
          <dgm:chMax val="0"/>
          <dgm:bulletEnabled val="1"/>
        </dgm:presLayoutVars>
      </dgm:prSet>
      <dgm:spPr/>
    </dgm:pt>
  </dgm:ptLst>
  <dgm:cxnLst>
    <dgm:cxn modelId="{D3AB9501-BD06-4B8A-8395-1C39845ABDC7}" type="presOf" srcId="{B34DEE96-3CFB-450C-904F-D4569E88DD9F}" destId="{0B8A7EA0-5DC9-4C7E-97D0-D3A71A38B55E}" srcOrd="0" destOrd="1" presId="urn:microsoft.com/office/officeart/2005/8/layout/hList2"/>
    <dgm:cxn modelId="{1372EA02-DFE1-49F3-85FA-92FAAF577244}" srcId="{47B28791-CD70-403C-9DD5-E95D4D10493F}" destId="{D0A48F62-B264-4538-9348-7EEB2DB59F0D}" srcOrd="3" destOrd="0" parTransId="{52DA1DB2-F4C1-48DC-9C42-E200DB9C4BF4}" sibTransId="{BEF24E20-709E-4BE4-9105-0BC4C005E372}"/>
    <dgm:cxn modelId="{2F137308-E903-4BB7-ACC9-182FC907FA6E}" type="presOf" srcId="{FE2E6508-3B44-48C8-8E43-2066E22AA3B0}" destId="{BAA23253-78F5-4127-A215-9D280DDA6EAE}" srcOrd="0" destOrd="0" presId="urn:microsoft.com/office/officeart/2005/8/layout/hList2"/>
    <dgm:cxn modelId="{3A76490E-C326-40EB-9003-A81560547D9D}" type="presOf" srcId="{BDFF58B6-5E44-4578-83C8-AA244CA562EA}" destId="{4C8392A8-CD94-46A2-9623-50CBBEFE4024}" srcOrd="0" destOrd="0" presId="urn:microsoft.com/office/officeart/2005/8/layout/hList2"/>
    <dgm:cxn modelId="{D5667314-9951-4E01-878B-47F425B60988}" srcId="{18FACE69-94E2-47D4-A3BA-82754B76D208}" destId="{B34DEE96-3CFB-450C-904F-D4569E88DD9F}" srcOrd="1" destOrd="0" parTransId="{99A2BD9E-F6C3-471A-9400-ADF9731F55F0}" sibTransId="{0D03358C-DF66-4DF0-A694-12E45B3E6E10}"/>
    <dgm:cxn modelId="{E1C43924-0BB8-48C8-8D8A-4E1C207F15B5}" srcId="{47B28791-CD70-403C-9DD5-E95D4D10493F}" destId="{DE140B54-E32E-491E-B3C3-2F2B741A5D6A}" srcOrd="0" destOrd="0" parTransId="{53F26B9C-7E49-4C14-9C3D-E89BC38C953E}" sibTransId="{8B1A8DB8-9366-430D-934B-389D56741692}"/>
    <dgm:cxn modelId="{1E16CE29-F219-4A59-81AE-1550140B243F}" srcId="{FE2E6508-3B44-48C8-8E43-2066E22AA3B0}" destId="{8EA9375F-169B-431E-9C2B-FAE7D5D8B12D}" srcOrd="3" destOrd="0" parTransId="{2E16372B-A730-456B-97B5-97066C040048}" sibTransId="{328A77B7-B2AF-4AEE-894C-B191B7BC0FC8}"/>
    <dgm:cxn modelId="{5F927838-C0CA-440A-BBDD-DF5C19F5A47A}" type="presOf" srcId="{D0A48F62-B264-4538-9348-7EEB2DB59F0D}" destId="{33F3DCAE-3AB0-400A-AA1E-C0ED7FE8EBE4}" srcOrd="0" destOrd="3" presId="urn:microsoft.com/office/officeart/2005/8/layout/hList2"/>
    <dgm:cxn modelId="{9B7E436D-3863-4F32-8313-41E85E795D9E}" srcId="{FE2E6508-3B44-48C8-8E43-2066E22AA3B0}" destId="{46FE2310-09BD-4842-A537-88C967510687}" srcOrd="4" destOrd="0" parTransId="{9E204E70-8AA6-479D-9D9D-D226F6C24ABA}" sibTransId="{03E3713E-12F8-4960-9FA9-58A8E0EE9353}"/>
    <dgm:cxn modelId="{54AB5A4E-5CAC-4CF0-83ED-51847488B327}" srcId="{47B28791-CD70-403C-9DD5-E95D4D10493F}" destId="{C7FB4C64-1257-4E33-B849-4E710094023B}" srcOrd="1" destOrd="0" parTransId="{44607799-7F35-45D4-B4B5-E52602735F3B}" sibTransId="{85372021-BEE7-48D0-BE9F-903F04E32C90}"/>
    <dgm:cxn modelId="{D06F8C50-8917-4AFA-9393-3754916B3FB9}" type="presOf" srcId="{47B28791-CD70-403C-9DD5-E95D4D10493F}" destId="{88037C25-599A-4EAA-9014-1B2AF21667EB}" srcOrd="0" destOrd="0" presId="urn:microsoft.com/office/officeart/2005/8/layout/hList2"/>
    <dgm:cxn modelId="{91FFBF52-8BFF-4C37-810F-FACD31A052D1}" type="presOf" srcId="{D9111E92-AA19-472B-83D9-D8E49192247D}" destId="{CCE75B1D-577A-4781-A949-C8893730D243}" srcOrd="0" destOrd="0" presId="urn:microsoft.com/office/officeart/2005/8/layout/hList2"/>
    <dgm:cxn modelId="{A2318459-DB0C-4F7E-8FA5-F62F807664BA}" srcId="{FE2E6508-3B44-48C8-8E43-2066E22AA3B0}" destId="{7398C10C-ABBC-4EFF-AF9D-2C14A0F26041}" srcOrd="2" destOrd="0" parTransId="{104BB830-355D-4055-BDA2-DC7C39BEF3B5}" sibTransId="{A39078A0-23DA-4950-90FB-2D4AC83355B8}"/>
    <dgm:cxn modelId="{040BB980-3055-4694-A93A-781D798A58F8}" type="presOf" srcId="{46FE2310-09BD-4842-A537-88C967510687}" destId="{CCE75B1D-577A-4781-A949-C8893730D243}" srcOrd="0" destOrd="4" presId="urn:microsoft.com/office/officeart/2005/8/layout/hList2"/>
    <dgm:cxn modelId="{45DC5F85-6750-437E-9E54-104C271F2061}" type="presOf" srcId="{7398C10C-ABBC-4EFF-AF9D-2C14A0F26041}" destId="{CCE75B1D-577A-4781-A949-C8893730D243}" srcOrd="0" destOrd="2" presId="urn:microsoft.com/office/officeart/2005/8/layout/hList2"/>
    <dgm:cxn modelId="{5272DE93-93BF-4B14-9BCE-C5E1DA1F51D7}" type="presOf" srcId="{950C7266-EAD8-47AD-AD53-697F153CF616}" destId="{CCE75B1D-577A-4781-A949-C8893730D243}" srcOrd="0" destOrd="1" presId="urn:microsoft.com/office/officeart/2005/8/layout/hList2"/>
    <dgm:cxn modelId="{470B8898-F346-4414-9678-D0B19AC67DA7}" srcId="{BDFF58B6-5E44-4578-83C8-AA244CA562EA}" destId="{47B28791-CD70-403C-9DD5-E95D4D10493F}" srcOrd="0" destOrd="0" parTransId="{2F336F10-6B5F-4267-B85C-FD16C4338C07}" sibTransId="{E79444E5-BD32-46DA-870B-4406A8CCE7B5}"/>
    <dgm:cxn modelId="{CE75D499-2CA2-44B4-80A2-8F3102CE769B}" type="presOf" srcId="{8EA9375F-169B-431E-9C2B-FAE7D5D8B12D}" destId="{CCE75B1D-577A-4781-A949-C8893730D243}" srcOrd="0" destOrd="3" presId="urn:microsoft.com/office/officeart/2005/8/layout/hList2"/>
    <dgm:cxn modelId="{AB941BA9-1D6A-438F-963E-52CC50142AD2}" type="presOf" srcId="{B725E946-907A-425B-8ABE-4195287D170F}" destId="{33F3DCAE-3AB0-400A-AA1E-C0ED7FE8EBE4}" srcOrd="0" destOrd="2" presId="urn:microsoft.com/office/officeart/2005/8/layout/hList2"/>
    <dgm:cxn modelId="{5BCF02AD-4AB9-4669-A96F-49D938B9C441}" srcId="{FE2E6508-3B44-48C8-8E43-2066E22AA3B0}" destId="{950C7266-EAD8-47AD-AD53-697F153CF616}" srcOrd="1" destOrd="0" parTransId="{5150DDC1-F7C4-45A5-BC7E-5970E6AE1738}" sibTransId="{7D559657-A5A2-4BB6-89D0-7E1924E6AFD7}"/>
    <dgm:cxn modelId="{CEF122BB-98E3-4F5F-97C7-6BFDD2FEC77B}" srcId="{18FACE69-94E2-47D4-A3BA-82754B76D208}" destId="{B7C690F7-A8E8-44CF-BB78-AB51A8AC7D30}" srcOrd="0" destOrd="0" parTransId="{CB3F7CDB-42EF-4E02-916B-F401E6297173}" sibTransId="{E113DB26-CE4E-460E-87A0-91DBA42939AE}"/>
    <dgm:cxn modelId="{396C14BF-487E-4787-9D30-8F49FBFCEEA8}" srcId="{47B28791-CD70-403C-9DD5-E95D4D10493F}" destId="{B725E946-907A-425B-8ABE-4195287D170F}" srcOrd="2" destOrd="0" parTransId="{6F1FBD49-12BF-467D-ABAF-C525A861E665}" sibTransId="{A4C278C3-84A7-4F03-9F79-047CCF1F9598}"/>
    <dgm:cxn modelId="{733463C1-CD0A-4AC8-B15C-C91F4C8DDCA9}" srcId="{BDFF58B6-5E44-4578-83C8-AA244CA562EA}" destId="{FE2E6508-3B44-48C8-8E43-2066E22AA3B0}" srcOrd="2" destOrd="0" parTransId="{435DC565-E738-4539-9372-D35A2684FED7}" sibTransId="{A87E0C9B-FB99-4142-83F7-F3C930AC27AD}"/>
    <dgm:cxn modelId="{F81AD9C4-5FB9-4D58-9311-D76034ACFF10}" srcId="{FE2E6508-3B44-48C8-8E43-2066E22AA3B0}" destId="{60F14810-F0DD-47C0-97F4-07A497D38DA0}" srcOrd="5" destOrd="0" parTransId="{816A157D-61FA-4DFB-8D56-25BED9779FB1}" sibTransId="{BF99B69F-9833-4C2D-96A5-86B489594A42}"/>
    <dgm:cxn modelId="{E5A82FC6-BEC8-4E37-98C6-E415A7388972}" type="presOf" srcId="{C7FB4C64-1257-4E33-B849-4E710094023B}" destId="{33F3DCAE-3AB0-400A-AA1E-C0ED7FE8EBE4}" srcOrd="0" destOrd="1" presId="urn:microsoft.com/office/officeart/2005/8/layout/hList2"/>
    <dgm:cxn modelId="{63EB8FC8-618A-476A-9AE1-D983413B8A0A}" type="presOf" srcId="{60F14810-F0DD-47C0-97F4-07A497D38DA0}" destId="{CCE75B1D-577A-4781-A949-C8893730D243}" srcOrd="0" destOrd="5" presId="urn:microsoft.com/office/officeart/2005/8/layout/hList2"/>
    <dgm:cxn modelId="{844521D1-7F45-45BA-82A1-E840537DCF08}" type="presOf" srcId="{18FACE69-94E2-47D4-A3BA-82754B76D208}" destId="{AC7C111B-3094-4B39-9B1E-14259FA5050C}" srcOrd="0" destOrd="0" presId="urn:microsoft.com/office/officeart/2005/8/layout/hList2"/>
    <dgm:cxn modelId="{FD194BD1-846E-4A81-9AAB-158336F9E019}" type="presOf" srcId="{B7C690F7-A8E8-44CF-BB78-AB51A8AC7D30}" destId="{0B8A7EA0-5DC9-4C7E-97D0-D3A71A38B55E}" srcOrd="0" destOrd="0" presId="urn:microsoft.com/office/officeart/2005/8/layout/hList2"/>
    <dgm:cxn modelId="{A2FF50DC-06D6-4501-AAA6-6088915E134C}" srcId="{BDFF58B6-5E44-4578-83C8-AA244CA562EA}" destId="{18FACE69-94E2-47D4-A3BA-82754B76D208}" srcOrd="1" destOrd="0" parTransId="{6F482C47-3351-41ED-B986-ABBF8F027A7B}" sibTransId="{41EC3C76-3384-412B-843E-F312C29E2D2D}"/>
    <dgm:cxn modelId="{36B174E4-3993-40B8-B36D-18B42DFC8B4A}" type="presOf" srcId="{DE140B54-E32E-491E-B3C3-2F2B741A5D6A}" destId="{33F3DCAE-3AB0-400A-AA1E-C0ED7FE8EBE4}" srcOrd="0" destOrd="0" presId="urn:microsoft.com/office/officeart/2005/8/layout/hList2"/>
    <dgm:cxn modelId="{AD2A39E5-B0B2-42FB-9A17-C60502379876}" srcId="{FE2E6508-3B44-48C8-8E43-2066E22AA3B0}" destId="{D9111E92-AA19-472B-83D9-D8E49192247D}" srcOrd="0" destOrd="0" parTransId="{D7AFC93D-F0F7-45EB-B8D0-FC97C69C1629}" sibTransId="{7FF5FCF1-6CE3-470E-B429-BD5436C00402}"/>
    <dgm:cxn modelId="{9F6AC8F1-3340-48F3-BA89-348168DCA6B3}" type="presParOf" srcId="{4C8392A8-CD94-46A2-9623-50CBBEFE4024}" destId="{9D0D67E6-24C0-4836-AAC6-4F6E8C0078AF}" srcOrd="0" destOrd="0" presId="urn:microsoft.com/office/officeart/2005/8/layout/hList2"/>
    <dgm:cxn modelId="{5AC92DD7-E3C0-4E0A-AA82-24F4905AADDB}" type="presParOf" srcId="{9D0D67E6-24C0-4836-AAC6-4F6E8C0078AF}" destId="{0F289894-1142-4516-BD8B-AF2270950EF3}" srcOrd="0" destOrd="0" presId="urn:microsoft.com/office/officeart/2005/8/layout/hList2"/>
    <dgm:cxn modelId="{3B2F17CA-0A66-4E9D-AE4A-726D6B6274CA}" type="presParOf" srcId="{9D0D67E6-24C0-4836-AAC6-4F6E8C0078AF}" destId="{33F3DCAE-3AB0-400A-AA1E-C0ED7FE8EBE4}" srcOrd="1" destOrd="0" presId="urn:microsoft.com/office/officeart/2005/8/layout/hList2"/>
    <dgm:cxn modelId="{882C762F-CA15-40E7-87F9-C7EEC6596A16}" type="presParOf" srcId="{9D0D67E6-24C0-4836-AAC6-4F6E8C0078AF}" destId="{88037C25-599A-4EAA-9014-1B2AF21667EB}" srcOrd="2" destOrd="0" presId="urn:microsoft.com/office/officeart/2005/8/layout/hList2"/>
    <dgm:cxn modelId="{C57A33BC-FB5F-42D9-9B0B-8491EE887640}" type="presParOf" srcId="{4C8392A8-CD94-46A2-9623-50CBBEFE4024}" destId="{E039052C-9291-4457-890B-58FB06698E33}" srcOrd="1" destOrd="0" presId="urn:microsoft.com/office/officeart/2005/8/layout/hList2"/>
    <dgm:cxn modelId="{649A2468-5B95-4591-A94C-7222CF92CE97}" type="presParOf" srcId="{4C8392A8-CD94-46A2-9623-50CBBEFE4024}" destId="{13163889-E3EC-4554-9137-6245951D0065}" srcOrd="2" destOrd="0" presId="urn:microsoft.com/office/officeart/2005/8/layout/hList2"/>
    <dgm:cxn modelId="{0E8477F4-BABC-45DD-A9D6-44CB5CD6C62D}" type="presParOf" srcId="{13163889-E3EC-4554-9137-6245951D0065}" destId="{C6A1547D-A816-40B1-BCA1-8DE7EC4408E7}" srcOrd="0" destOrd="0" presId="urn:microsoft.com/office/officeart/2005/8/layout/hList2"/>
    <dgm:cxn modelId="{7C068843-0EAC-4301-A95E-3B6609E76B2C}" type="presParOf" srcId="{13163889-E3EC-4554-9137-6245951D0065}" destId="{0B8A7EA0-5DC9-4C7E-97D0-D3A71A38B55E}" srcOrd="1" destOrd="0" presId="urn:microsoft.com/office/officeart/2005/8/layout/hList2"/>
    <dgm:cxn modelId="{BEA51271-086F-452A-AEAA-7F7C587F602B}" type="presParOf" srcId="{13163889-E3EC-4554-9137-6245951D0065}" destId="{AC7C111B-3094-4B39-9B1E-14259FA5050C}" srcOrd="2" destOrd="0" presId="urn:microsoft.com/office/officeart/2005/8/layout/hList2"/>
    <dgm:cxn modelId="{03993E57-3FEF-41A7-91EC-CD1AC139991E}" type="presParOf" srcId="{4C8392A8-CD94-46A2-9623-50CBBEFE4024}" destId="{546A8A5F-3F3F-425C-A130-D78B45431C6D}" srcOrd="3" destOrd="0" presId="urn:microsoft.com/office/officeart/2005/8/layout/hList2"/>
    <dgm:cxn modelId="{2230890A-CA07-4094-8168-47CFFDF6ED49}" type="presParOf" srcId="{4C8392A8-CD94-46A2-9623-50CBBEFE4024}" destId="{7F946E81-D4CD-4D3B-A653-CC0A867E8BA8}" srcOrd="4" destOrd="0" presId="urn:microsoft.com/office/officeart/2005/8/layout/hList2"/>
    <dgm:cxn modelId="{D2E47C35-1AA6-4B27-B7ED-0D78DE41678D}" type="presParOf" srcId="{7F946E81-D4CD-4D3B-A653-CC0A867E8BA8}" destId="{12593C85-D145-4CF3-BAF9-8677BD014CF4}" srcOrd="0" destOrd="0" presId="urn:microsoft.com/office/officeart/2005/8/layout/hList2"/>
    <dgm:cxn modelId="{1A3755E6-F376-445E-B077-EA0D735ABE8E}" type="presParOf" srcId="{7F946E81-D4CD-4D3B-A653-CC0A867E8BA8}" destId="{CCE75B1D-577A-4781-A949-C8893730D243}" srcOrd="1" destOrd="0" presId="urn:microsoft.com/office/officeart/2005/8/layout/hList2"/>
    <dgm:cxn modelId="{90C7C5B3-898F-4086-A554-25C39A94368D}" type="presParOf" srcId="{7F946E81-D4CD-4D3B-A653-CC0A867E8BA8}" destId="{BAA23253-78F5-4127-A215-9D280DDA6EAE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037C25-599A-4EAA-9014-1B2AF21667EB}">
      <dsp:nvSpPr>
        <dsp:cNvPr id="0" name=""/>
        <dsp:cNvSpPr/>
      </dsp:nvSpPr>
      <dsp:spPr>
        <a:xfrm rot="16200000">
          <a:off x="-1077059" y="1644017"/>
          <a:ext cx="2496312" cy="2738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1531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Når</a:t>
          </a:r>
        </a:p>
      </dsp:txBody>
      <dsp:txXfrm>
        <a:off x="-1077059" y="1644017"/>
        <a:ext cx="2496312" cy="273861"/>
      </dsp:txXfrm>
    </dsp:sp>
    <dsp:sp modelId="{33F3DCAE-3AB0-400A-AA1E-C0ED7FE8EBE4}">
      <dsp:nvSpPr>
        <dsp:cNvPr id="0" name=""/>
        <dsp:cNvSpPr/>
      </dsp:nvSpPr>
      <dsp:spPr>
        <a:xfrm>
          <a:off x="308027" y="532792"/>
          <a:ext cx="1364123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1531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kern="1200"/>
            <a:t>Oppstart 8.oktober</a:t>
          </a:r>
        </a:p>
        <a:p>
          <a:pPr marL="114300" lvl="1" indent="-114300" algn="ctr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kern="1200"/>
            <a:t>13:15-15:00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kern="1200"/>
            <a:t>4 ukentlige samlinger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kern="1200"/>
            <a:t>REHAB, Storgata 9</a:t>
          </a:r>
        </a:p>
      </dsp:txBody>
      <dsp:txXfrm>
        <a:off x="308027" y="532792"/>
        <a:ext cx="1364123" cy="2496312"/>
      </dsp:txXfrm>
    </dsp:sp>
    <dsp:sp modelId="{0F289894-1142-4516-BD8B-AF2270950EF3}">
      <dsp:nvSpPr>
        <dsp:cNvPr id="0" name=""/>
        <dsp:cNvSpPr/>
      </dsp:nvSpPr>
      <dsp:spPr>
        <a:xfrm>
          <a:off x="34165" y="171295"/>
          <a:ext cx="547723" cy="547723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7C111B-3094-4B39-9B1E-14259FA5050C}">
      <dsp:nvSpPr>
        <dsp:cNvPr id="0" name=""/>
        <dsp:cNvSpPr/>
      </dsp:nvSpPr>
      <dsp:spPr>
        <a:xfrm rot="16200000">
          <a:off x="912994" y="1644017"/>
          <a:ext cx="2496312" cy="2738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1531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Innføring</a:t>
          </a:r>
          <a:endParaRPr lang="nb-NO" sz="1700" kern="1200"/>
        </a:p>
      </dsp:txBody>
      <dsp:txXfrm>
        <a:off x="912994" y="1644017"/>
        <a:ext cx="2496312" cy="273861"/>
      </dsp:txXfrm>
    </dsp:sp>
    <dsp:sp modelId="{0B8A7EA0-5DC9-4C7E-97D0-D3A71A38B55E}">
      <dsp:nvSpPr>
        <dsp:cNvPr id="0" name=""/>
        <dsp:cNvSpPr/>
      </dsp:nvSpPr>
      <dsp:spPr>
        <a:xfrm>
          <a:off x="2298081" y="532792"/>
          <a:ext cx="1364123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1531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i="0" kern="1200"/>
            <a:t>En innføring for deg som er ny med Windows 11</a:t>
          </a:r>
          <a:endParaRPr lang="nb-NO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</dsp:txBody>
      <dsp:txXfrm>
        <a:off x="2298081" y="532792"/>
        <a:ext cx="1364123" cy="2496312"/>
      </dsp:txXfrm>
    </dsp:sp>
    <dsp:sp modelId="{C6A1547D-A816-40B1-BCA1-8DE7EC4408E7}">
      <dsp:nvSpPr>
        <dsp:cNvPr id="0" name=""/>
        <dsp:cNvSpPr/>
      </dsp:nvSpPr>
      <dsp:spPr>
        <a:xfrm>
          <a:off x="2024219" y="171295"/>
          <a:ext cx="547723" cy="547723"/>
        </a:xfrm>
        <a:prstGeom prst="rect">
          <a:avLst/>
        </a:prstGeom>
        <a:blipFill rotWithShape="1">
          <a:blip xmlns:r="http://schemas.openxmlformats.org/officeDocument/2006/relationships" r:embed="rId2"/>
          <a:srcRect/>
          <a:stretch>
            <a:fillRect t="-23000" b="-23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A23253-78F5-4127-A215-9D280DDA6EAE}">
      <dsp:nvSpPr>
        <dsp:cNvPr id="0" name=""/>
        <dsp:cNvSpPr/>
      </dsp:nvSpPr>
      <dsp:spPr>
        <a:xfrm rot="16200000">
          <a:off x="2903049" y="1644017"/>
          <a:ext cx="2496312" cy="2738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1531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/>
            <a:t>Bli</a:t>
          </a:r>
          <a:r>
            <a:rPr lang="nb-NO" sz="1700" kern="1200"/>
            <a:t> </a:t>
          </a:r>
          <a:r>
            <a:rPr lang="nb-NO" sz="1800" kern="1200"/>
            <a:t>med</a:t>
          </a:r>
          <a:endParaRPr lang="nb-NO" sz="1700" kern="1200"/>
        </a:p>
      </dsp:txBody>
      <dsp:txXfrm>
        <a:off x="2903049" y="1644017"/>
        <a:ext cx="2496312" cy="273861"/>
      </dsp:txXfrm>
    </dsp:sp>
    <dsp:sp modelId="{CCE75B1D-577A-4781-A949-C8893730D243}">
      <dsp:nvSpPr>
        <dsp:cNvPr id="0" name=""/>
        <dsp:cNvSpPr/>
      </dsp:nvSpPr>
      <dsp:spPr>
        <a:xfrm>
          <a:off x="4288136" y="532792"/>
          <a:ext cx="1364123" cy="24963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1531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kern="1200"/>
            <a:t>Påmelding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kern="1200"/>
            <a:t>etho@live.no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kern="1200"/>
            <a:t>5 deltakere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kern="1200"/>
            <a:t>VIPPS til #749242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nb-NO" sz="1400" b="0" i="0" kern="1200"/>
            <a:t>kr. 700,- for medlemmer og kr. 1300,- for andre</a:t>
          </a:r>
          <a:endParaRPr lang="nb-NO" sz="12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nb-NO" sz="1400" kern="1200"/>
        </a:p>
      </dsp:txBody>
      <dsp:txXfrm>
        <a:off x="4288136" y="532792"/>
        <a:ext cx="1364123" cy="2496312"/>
      </dsp:txXfrm>
    </dsp:sp>
    <dsp:sp modelId="{12593C85-D145-4CF3-BAF9-8677BD014CF4}">
      <dsp:nvSpPr>
        <dsp:cNvPr id="0" name=""/>
        <dsp:cNvSpPr/>
      </dsp:nvSpPr>
      <dsp:spPr>
        <a:xfrm>
          <a:off x="4014274" y="171295"/>
          <a:ext cx="547723" cy="547723"/>
        </a:xfrm>
        <a:prstGeom prst="rect">
          <a:avLst/>
        </a:prstGeom>
        <a:blipFill rotWithShape="1">
          <a:blip xmlns:r="http://schemas.openxmlformats.org/officeDocument/2006/relationships" r:embed="rId3"/>
          <a:srcRect/>
          <a:stretch>
            <a:fillRect l="-4000" r="-4000"/>
          </a:stretch>
        </a:blip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Seniornett 2025">
  <a:themeElements>
    <a:clrScheme name="Seniornett">
      <a:dk1>
        <a:srgbClr val="000000"/>
      </a:dk1>
      <a:lt1>
        <a:srgbClr val="FFFFFF"/>
      </a:lt1>
      <a:dk2>
        <a:srgbClr val="273466"/>
      </a:dk2>
      <a:lt2>
        <a:srgbClr val="E8F0F5"/>
      </a:lt2>
      <a:accent1>
        <a:srgbClr val="2C3C71"/>
      </a:accent1>
      <a:accent2>
        <a:srgbClr val="738BAD"/>
      </a:accent2>
      <a:accent3>
        <a:srgbClr val="BBD9E8"/>
      </a:accent3>
      <a:accent4>
        <a:srgbClr val="FCD5C5"/>
      </a:accent4>
      <a:accent5>
        <a:srgbClr val="A11A41"/>
      </a:accent5>
      <a:accent6>
        <a:srgbClr val="577158"/>
      </a:accent6>
      <a:hlink>
        <a:srgbClr val="467886"/>
      </a:hlink>
      <a:folHlink>
        <a:srgbClr val="96607D"/>
      </a:folHlink>
    </a:clrScheme>
    <a:fontScheme name="Darker Grotesqu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Seniornett 2025" id="{2855D937-12C0-4317-9DCE-071A4AC1A3E8}" vid="{33361794-2AA5-4C21-97C3-8B5B853431B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Thoresen</dc:creator>
  <cp:keywords/>
  <dc:description/>
  <cp:lastModifiedBy>Eivind Thoresen</cp:lastModifiedBy>
  <cp:revision>67</cp:revision>
  <dcterms:created xsi:type="dcterms:W3CDTF">2025-09-22T12:06:00Z</dcterms:created>
  <dcterms:modified xsi:type="dcterms:W3CDTF">2025-09-23T06:44:00Z</dcterms:modified>
</cp:coreProperties>
</file>